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05BD" w:rsidRPr="003A2DA2" w:rsidRDefault="003A2DA2" w:rsidP="003A2DA2">
      <w:r>
        <w:t xml:space="preserve">Od wieków zajmowano się wykonywaniem różnego rodzaju </w:t>
      </w:r>
      <w:r w:rsidR="00A53A83">
        <w:t>obliczeń. Aby je ułatwić, wymyślano i konstruowano maszyny liczące, które stały się pierwowzorami komputerów.</w:t>
      </w:r>
    </w:p>
    <w:sectPr w:rsidR="003B05BD" w:rsidRPr="003A2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052C"/>
    <w:rsid w:val="003A2DA2"/>
    <w:rsid w:val="003B05BD"/>
    <w:rsid w:val="005A4C2B"/>
    <w:rsid w:val="0084052C"/>
    <w:rsid w:val="00A53A83"/>
    <w:rsid w:val="00AF0430"/>
    <w:rsid w:val="00B60389"/>
    <w:rsid w:val="00BC72D5"/>
    <w:rsid w:val="00CE104E"/>
    <w:rsid w:val="00D3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A18DA-C906-4A00-8270-6C745A066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5BD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24</vt:lpstr>
    </vt:vector>
  </TitlesOfParts>
  <Company>MIGRA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Administrator</dc:creator>
  <cp:keywords/>
  <dc:description/>
  <cp:lastModifiedBy>Grazyna Koba</cp:lastModifiedBy>
  <cp:revision>2</cp:revision>
  <dcterms:created xsi:type="dcterms:W3CDTF">2023-07-22T10:55:00Z</dcterms:created>
  <dcterms:modified xsi:type="dcterms:W3CDTF">2023-07-22T10:55:00Z</dcterms:modified>
</cp:coreProperties>
</file>